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C0" w:rsidRDefault="000D2A16">
      <w:hyperlink r:id="rId5" w:history="1">
        <w:r w:rsidRPr="00A2080E">
          <w:rPr>
            <w:rStyle w:val="Hyperlink"/>
          </w:rPr>
          <w:t>http://highered.mcgraw-hill.com/sites/0077436628/instructor_view0/powerpoint_presentations.htm</w:t>
        </w:r>
      </w:hyperlink>
    </w:p>
    <w:p w:rsidR="000D2A16" w:rsidRDefault="000D2A16">
      <w:bookmarkStart w:id="0" w:name="_GoBack"/>
      <w:bookmarkEnd w:id="0"/>
    </w:p>
    <w:sectPr w:rsidR="000D2A16" w:rsidSect="00C035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16"/>
    <w:rsid w:val="000D2A16"/>
    <w:rsid w:val="00C0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7586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A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highered.mcgraw-hill.com/sites/0077436628/instructor_view0/powerpoint_presentations.ht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Macintosh Word</Application>
  <DocSecurity>0</DocSecurity>
  <Lines>1</Lines>
  <Paragraphs>1</Paragraphs>
  <ScaleCrop>false</ScaleCrop>
  <Company>The Catholic University of America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Yoest</dc:creator>
  <cp:keywords/>
  <dc:description/>
  <cp:lastModifiedBy>Jack Yoest</cp:lastModifiedBy>
  <cp:revision>1</cp:revision>
  <dcterms:created xsi:type="dcterms:W3CDTF">2013-08-16T02:38:00Z</dcterms:created>
  <dcterms:modified xsi:type="dcterms:W3CDTF">2013-08-16T02:40:00Z</dcterms:modified>
</cp:coreProperties>
</file>